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9242D" w14:textId="3798A6F2" w:rsidR="00863035" w:rsidRPr="000A0F07" w:rsidRDefault="00863035" w:rsidP="00863035">
      <w:pPr>
        <w:jc w:val="right"/>
        <w:rPr>
          <w:rStyle w:val="Svagfremhvning"/>
          <w:iCs w:val="0"/>
          <w:color w:val="auto"/>
          <w:sz w:val="20"/>
          <w:lang w:val="it-IT"/>
        </w:rPr>
      </w:pPr>
      <w:r w:rsidRPr="000A0F07">
        <w:rPr>
          <w:rStyle w:val="Svagfremhvning"/>
          <w:iCs w:val="0"/>
          <w:color w:val="auto"/>
          <w:sz w:val="20"/>
          <w:lang w:val="it-IT"/>
        </w:rPr>
        <w:t xml:space="preserve">Dato: </w:t>
      </w:r>
      <w:r w:rsidR="000C500A">
        <w:rPr>
          <w:rStyle w:val="Svagfremhvning"/>
          <w:iCs w:val="0"/>
          <w:color w:val="auto"/>
          <w:sz w:val="20"/>
          <w:lang w:val="it-IT"/>
        </w:rPr>
        <w:t>15</w:t>
      </w:r>
      <w:r w:rsidR="005E108A">
        <w:rPr>
          <w:rStyle w:val="Svagfremhvning"/>
          <w:iCs w:val="0"/>
          <w:color w:val="auto"/>
          <w:sz w:val="20"/>
          <w:lang w:val="it-IT"/>
        </w:rPr>
        <w:t>-04-202</w:t>
      </w:r>
      <w:r w:rsidR="000C500A">
        <w:rPr>
          <w:rStyle w:val="Svagfremhvning"/>
          <w:iCs w:val="0"/>
          <w:color w:val="auto"/>
          <w:sz w:val="20"/>
          <w:lang w:val="it-IT"/>
        </w:rPr>
        <w:t>1</w:t>
      </w:r>
    </w:p>
    <w:p w14:paraId="7C8DB061" w14:textId="72E8320C" w:rsidR="00863035" w:rsidRDefault="00863035" w:rsidP="00863035">
      <w:pPr>
        <w:jc w:val="center"/>
        <w:rPr>
          <w:rStyle w:val="Svagfremhvning"/>
          <w:b/>
          <w:iCs w:val="0"/>
          <w:color w:val="auto"/>
          <w:sz w:val="40"/>
          <w:szCs w:val="40"/>
          <w:lang w:val="it-IT"/>
        </w:rPr>
      </w:pPr>
      <w:r w:rsidRPr="000A0F07">
        <w:rPr>
          <w:rStyle w:val="Svagfremhvning"/>
          <w:b/>
          <w:iCs w:val="0"/>
          <w:color w:val="auto"/>
          <w:sz w:val="40"/>
          <w:szCs w:val="40"/>
          <w:lang w:val="it-IT"/>
        </w:rPr>
        <w:t>F U L D M A G T</w:t>
      </w:r>
    </w:p>
    <w:p w14:paraId="15544071" w14:textId="77777777" w:rsidR="00AF004B" w:rsidRPr="00B23792" w:rsidRDefault="00AF004B" w:rsidP="00AF004B">
      <w:pPr>
        <w:rPr>
          <w:rStyle w:val="Svagfremhvning"/>
          <w:iCs w:val="0"/>
          <w:color w:val="auto"/>
          <w:sz w:val="20"/>
          <w:lang w:val="en-US"/>
        </w:rPr>
      </w:pPr>
    </w:p>
    <w:p w14:paraId="5C38E8BF" w14:textId="77777777" w:rsidR="00AF004B" w:rsidRPr="00B710FA" w:rsidRDefault="00AF004B" w:rsidP="00B710FA">
      <w:pPr>
        <w:jc w:val="center"/>
        <w:rPr>
          <w:rStyle w:val="Svagfremhvning"/>
          <w:b/>
          <w:bCs/>
          <w:iCs w:val="0"/>
          <w:color w:val="auto"/>
          <w:sz w:val="20"/>
        </w:rPr>
      </w:pPr>
      <w:r w:rsidRPr="00863035">
        <w:rPr>
          <w:rStyle w:val="Svagfremhvning"/>
          <w:b/>
          <w:iCs w:val="0"/>
          <w:color w:val="auto"/>
          <w:sz w:val="20"/>
        </w:rPr>
        <w:t>OBS</w:t>
      </w:r>
      <w:r w:rsidRPr="00863035">
        <w:rPr>
          <w:rStyle w:val="Svagfremhvning"/>
          <w:iCs w:val="0"/>
          <w:color w:val="auto"/>
          <w:sz w:val="20"/>
        </w:rPr>
        <w:t xml:space="preserve">: </w:t>
      </w:r>
      <w:r w:rsidRPr="00B710FA">
        <w:rPr>
          <w:rStyle w:val="Svagfremhvning"/>
          <w:b/>
          <w:bCs/>
          <w:iCs w:val="0"/>
          <w:color w:val="auto"/>
          <w:sz w:val="20"/>
        </w:rPr>
        <w:t>Kun fuldmagt med original underskrift er gyldig (scannet fuldmagt accepteres ikke)</w:t>
      </w:r>
    </w:p>
    <w:p w14:paraId="50D4F8A9" w14:textId="77777777" w:rsidR="00AF004B" w:rsidRPr="00B710FA" w:rsidRDefault="00AF004B" w:rsidP="00863035">
      <w:pPr>
        <w:jc w:val="center"/>
        <w:rPr>
          <w:rStyle w:val="Svagfremhvning"/>
          <w:b/>
          <w:iCs w:val="0"/>
          <w:color w:val="auto"/>
          <w:sz w:val="12"/>
          <w:szCs w:val="12"/>
        </w:rPr>
      </w:pPr>
    </w:p>
    <w:p w14:paraId="40675897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I henhold til Danske Arkitektvirksomheders vedtægt § 10, pkt. 10.4 kan stemmeret udøves i henhold til skriftlig og dateret fuldmagt meddelt til en anden person i medlemsvirksomheden, som opfylder betingelserne for at være virksomhedsrepræsentant i henhold til vedtægtens § 4, pkt. 4.2. </w:t>
      </w:r>
    </w:p>
    <w:p w14:paraId="57BE63A2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Fuldmagten kan også gives til en virksomhedsrepræsentant fra en anden virksomhed. Ingen kan dog stemme i henhold til fuldmagt fra mere end to andre medlemsvirksomheder. </w:t>
      </w:r>
    </w:p>
    <w:p w14:paraId="3E012255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4C8EE09C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Medlemsvirksomhedens navn: </w:t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204B9053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                                                                         </w:t>
      </w:r>
      <w:r w:rsidR="00201567">
        <w:rPr>
          <w:rStyle w:val="Svagfremhvning"/>
          <w:iCs w:val="0"/>
          <w:color w:val="auto"/>
          <w:sz w:val="20"/>
        </w:rPr>
        <w:t xml:space="preserve">                  (</w:t>
      </w:r>
      <w:r w:rsidRPr="00863035">
        <w:rPr>
          <w:rStyle w:val="Svagfremhvning"/>
          <w:iCs w:val="0"/>
          <w:color w:val="auto"/>
          <w:sz w:val="20"/>
        </w:rPr>
        <w:t>blokbogstaver)</w:t>
      </w:r>
    </w:p>
    <w:p w14:paraId="0DEC76DA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43985399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Virksomhedsrepræsentantens navn: </w:t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45CBFC95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                                                                         </w:t>
      </w:r>
      <w:r w:rsidR="00201567">
        <w:rPr>
          <w:rStyle w:val="Svagfremhvning"/>
          <w:iCs w:val="0"/>
          <w:color w:val="auto"/>
          <w:sz w:val="20"/>
        </w:rPr>
        <w:t xml:space="preserve">                  (</w:t>
      </w:r>
      <w:r w:rsidRPr="00863035">
        <w:rPr>
          <w:rStyle w:val="Svagfremhvning"/>
          <w:iCs w:val="0"/>
          <w:color w:val="auto"/>
          <w:sz w:val="20"/>
        </w:rPr>
        <w:t>blokbogstaver)</w:t>
      </w:r>
    </w:p>
    <w:p w14:paraId="3DA5BE77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1A88A902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Virksomhedsrepræsentantens underskrift:</w:t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07C87A09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30FE699C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Sted og dato: </w:t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2B26644F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7AE2EDFB" w14:textId="6D72D9BF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Giver hermed fuldmagt til at nedenstående kan afgive stemme på mine vegne på Danske Arkitektvirksomheders ordinære generalforsamling t</w:t>
      </w:r>
      <w:r w:rsidR="001D043C">
        <w:rPr>
          <w:rStyle w:val="Svagfremhvning"/>
          <w:iCs w:val="0"/>
          <w:color w:val="auto"/>
          <w:sz w:val="20"/>
        </w:rPr>
        <w:t>o</w:t>
      </w:r>
      <w:r w:rsidRPr="00863035">
        <w:rPr>
          <w:rStyle w:val="Svagfremhvning"/>
          <w:iCs w:val="0"/>
          <w:color w:val="auto"/>
          <w:sz w:val="20"/>
        </w:rPr>
        <w:t xml:space="preserve">rsdag den </w:t>
      </w:r>
      <w:r w:rsidR="000C500A">
        <w:rPr>
          <w:rStyle w:val="Svagfremhvning"/>
          <w:iCs w:val="0"/>
          <w:color w:val="auto"/>
          <w:sz w:val="20"/>
        </w:rPr>
        <w:t>15</w:t>
      </w:r>
      <w:r w:rsidRPr="00863035">
        <w:rPr>
          <w:rStyle w:val="Svagfremhvning"/>
          <w:iCs w:val="0"/>
          <w:color w:val="auto"/>
          <w:sz w:val="20"/>
        </w:rPr>
        <w:t>. april 20</w:t>
      </w:r>
      <w:r w:rsidR="0008669F">
        <w:rPr>
          <w:rStyle w:val="Svagfremhvning"/>
          <w:iCs w:val="0"/>
          <w:color w:val="auto"/>
          <w:sz w:val="20"/>
        </w:rPr>
        <w:t>2</w:t>
      </w:r>
      <w:r w:rsidR="000C500A">
        <w:rPr>
          <w:rStyle w:val="Svagfremhvning"/>
          <w:iCs w:val="0"/>
          <w:color w:val="auto"/>
          <w:sz w:val="20"/>
        </w:rPr>
        <w:t>1</w:t>
      </w:r>
      <w:r w:rsidRPr="00863035">
        <w:rPr>
          <w:rStyle w:val="Svagfremhvning"/>
          <w:iCs w:val="0"/>
          <w:color w:val="auto"/>
          <w:sz w:val="20"/>
        </w:rPr>
        <w:t>:</w:t>
      </w:r>
    </w:p>
    <w:p w14:paraId="6ED0BABB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58987E36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Enten (sæt kryds):</w:t>
      </w:r>
    </w:p>
    <w:p w14:paraId="6D2EB535" w14:textId="77777777" w:rsidR="00863035" w:rsidRPr="00863035" w:rsidRDefault="00863035" w:rsidP="00863035">
      <w:pPr>
        <w:rPr>
          <w:rStyle w:val="Svagfremhvning"/>
          <w:b/>
          <w:iCs w:val="0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DF85D" wp14:editId="0C0DCD9F">
                <wp:simplePos x="0" y="0"/>
                <wp:positionH relativeFrom="column">
                  <wp:posOffset>-5080</wp:posOffset>
                </wp:positionH>
                <wp:positionV relativeFrom="paragraph">
                  <wp:posOffset>19685</wp:posOffset>
                </wp:positionV>
                <wp:extent cx="142875" cy="133350"/>
                <wp:effectExtent l="0" t="0" r="28575" b="1905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690A0" id="Rektangel 40" o:spid="_x0000_s1026" style="position:absolute;margin-left:-.4pt;margin-top:1.55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" filled="f" strokecolor="#1f4d78 [1604]" strokeweight="1pt"/>
            </w:pict>
          </mc:Fallback>
        </mc:AlternateContent>
      </w:r>
      <w:r w:rsidRPr="00863035">
        <w:rPr>
          <w:rStyle w:val="Svagfremhvning"/>
          <w:iCs w:val="0"/>
          <w:color w:val="auto"/>
          <w:sz w:val="20"/>
        </w:rPr>
        <w:t xml:space="preserve">      </w:t>
      </w:r>
      <w:r w:rsidRPr="00863035">
        <w:rPr>
          <w:rStyle w:val="Svagfremhvning"/>
          <w:b/>
          <w:iCs w:val="0"/>
          <w:color w:val="auto"/>
          <w:sz w:val="20"/>
        </w:rPr>
        <w:t xml:space="preserve">Anden person som indgår i den daglige ansvarlige ledelse i ovennævnte virksomhed </w:t>
      </w:r>
    </w:p>
    <w:p w14:paraId="33EA990E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b/>
          <w:iCs w:val="0"/>
          <w:color w:val="auto"/>
          <w:sz w:val="20"/>
        </w:rPr>
        <w:t xml:space="preserve">      og tidligere er anmeldt til Danske Arkitektvirksomheder som sådan</w:t>
      </w:r>
      <w:r w:rsidRPr="00863035">
        <w:rPr>
          <w:rStyle w:val="Svagfremhvning"/>
          <w:iCs w:val="0"/>
          <w:color w:val="auto"/>
          <w:sz w:val="20"/>
        </w:rPr>
        <w:t>:</w:t>
      </w:r>
    </w:p>
    <w:p w14:paraId="49FE9004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45E7D2CD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698EEB25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Navn:</w:t>
      </w:r>
      <w:r w:rsidRPr="00863035">
        <w:rPr>
          <w:rStyle w:val="Svagfremhvning"/>
          <w:iCs w:val="0"/>
          <w:color w:val="auto"/>
          <w:sz w:val="20"/>
        </w:rPr>
        <w:tab/>
      </w:r>
      <w:r w:rsidRPr="00863035">
        <w:rPr>
          <w:rStyle w:val="Svagfremhvning"/>
          <w:iCs w:val="0"/>
          <w:color w:val="auto"/>
          <w:sz w:val="20"/>
        </w:rPr>
        <w:tab/>
      </w:r>
      <w:proofErr w:type="gramStart"/>
      <w:r w:rsidRPr="00863035">
        <w:rPr>
          <w:rStyle w:val="Svagfremhvning"/>
          <w:iCs w:val="0"/>
          <w:color w:val="auto"/>
          <w:sz w:val="20"/>
        </w:rPr>
        <w:tab/>
        <w:t>.…</w:t>
      </w:r>
      <w:proofErr w:type="gramEnd"/>
      <w:r w:rsidRPr="00863035">
        <w:rPr>
          <w:rStyle w:val="Svagfremhvning"/>
          <w:iCs w:val="0"/>
          <w:color w:val="auto"/>
          <w:sz w:val="20"/>
        </w:rPr>
        <w:t>……………………………………………………………………..</w:t>
      </w:r>
    </w:p>
    <w:p w14:paraId="2ADFE121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                                                                        </w:t>
      </w:r>
      <w:r w:rsidR="00201567">
        <w:rPr>
          <w:rStyle w:val="Svagfremhvning"/>
          <w:iCs w:val="0"/>
          <w:color w:val="auto"/>
          <w:sz w:val="20"/>
        </w:rPr>
        <w:t xml:space="preserve">                  (</w:t>
      </w:r>
      <w:r w:rsidRPr="00863035">
        <w:rPr>
          <w:rStyle w:val="Svagfremhvning"/>
          <w:iCs w:val="0"/>
          <w:color w:val="auto"/>
          <w:sz w:val="20"/>
        </w:rPr>
        <w:t>blokbogstaver)</w:t>
      </w:r>
    </w:p>
    <w:p w14:paraId="69CC7E09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650C114F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Eller (sæt kryds):</w:t>
      </w:r>
    </w:p>
    <w:p w14:paraId="1B00EF13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60B55" wp14:editId="7F3D62B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42875" cy="133350"/>
                <wp:effectExtent l="0" t="0" r="28575" b="1905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3F172" id="Rektangel 41" o:spid="_x0000_s1026" style="position:absolute;margin-left:0;margin-top:1.45pt;width:11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" filled="f" strokecolor="#1f4d78 [1604]" strokeweight="1pt"/>
            </w:pict>
          </mc:Fallback>
        </mc:AlternateContent>
      </w:r>
      <w:r w:rsidRPr="00863035">
        <w:rPr>
          <w:rStyle w:val="Svagfremhvning"/>
          <w:iCs w:val="0"/>
          <w:color w:val="auto"/>
          <w:sz w:val="20"/>
        </w:rPr>
        <w:t xml:space="preserve">      </w:t>
      </w:r>
      <w:r w:rsidRPr="00863035">
        <w:rPr>
          <w:rStyle w:val="Svagfremhvning"/>
          <w:b/>
          <w:iCs w:val="0"/>
          <w:color w:val="auto"/>
          <w:sz w:val="20"/>
        </w:rPr>
        <w:t>Virksomhedsrepræsentant på følgende anden medlemsvirksomhed</w:t>
      </w:r>
      <w:r w:rsidRPr="00863035">
        <w:rPr>
          <w:rStyle w:val="Svagfremhvning"/>
          <w:iCs w:val="0"/>
          <w:color w:val="auto"/>
          <w:sz w:val="20"/>
        </w:rPr>
        <w:t xml:space="preserve">: </w:t>
      </w:r>
    </w:p>
    <w:p w14:paraId="0DE06A8C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75642AA3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1EC4AEBF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Virksomhedens navn:</w:t>
      </w:r>
      <w:r w:rsidRPr="00863035">
        <w:rPr>
          <w:rStyle w:val="Svagfremhvning"/>
          <w:iCs w:val="0"/>
          <w:color w:val="auto"/>
          <w:sz w:val="20"/>
        </w:rPr>
        <w:tab/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7A708EDA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                                                                        </w:t>
      </w:r>
      <w:r w:rsidR="00201567">
        <w:rPr>
          <w:rStyle w:val="Svagfremhvning"/>
          <w:iCs w:val="0"/>
          <w:color w:val="auto"/>
          <w:sz w:val="20"/>
        </w:rPr>
        <w:t xml:space="preserve">                  (</w:t>
      </w:r>
      <w:r w:rsidRPr="00863035">
        <w:rPr>
          <w:rStyle w:val="Svagfremhvning"/>
          <w:iCs w:val="0"/>
          <w:color w:val="auto"/>
          <w:sz w:val="20"/>
        </w:rPr>
        <w:t>blokbogstaver)</w:t>
      </w:r>
    </w:p>
    <w:p w14:paraId="4B254D9C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711F42CB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57525FE1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Virksomhedsrepræsentantens navn:</w:t>
      </w:r>
      <w:r w:rsidRPr="00863035">
        <w:rPr>
          <w:rStyle w:val="Svagfremhvning"/>
          <w:iCs w:val="0"/>
          <w:color w:val="auto"/>
          <w:sz w:val="20"/>
        </w:rPr>
        <w:tab/>
        <w:t>………………………………………………………………</w:t>
      </w:r>
      <w:proofErr w:type="gramStart"/>
      <w:r w:rsidRPr="00863035">
        <w:rPr>
          <w:rStyle w:val="Svagfremhvning"/>
          <w:iCs w:val="0"/>
          <w:color w:val="auto"/>
          <w:sz w:val="20"/>
        </w:rPr>
        <w:t>………….</w:t>
      </w:r>
      <w:proofErr w:type="gramEnd"/>
      <w:r w:rsidRPr="00863035">
        <w:rPr>
          <w:rStyle w:val="Svagfremhvning"/>
          <w:iCs w:val="0"/>
          <w:color w:val="auto"/>
          <w:sz w:val="20"/>
        </w:rPr>
        <w:t>.</w:t>
      </w:r>
    </w:p>
    <w:p w14:paraId="0E351794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 xml:space="preserve">                                                                        </w:t>
      </w:r>
      <w:r w:rsidR="00201567">
        <w:rPr>
          <w:rStyle w:val="Svagfremhvning"/>
          <w:iCs w:val="0"/>
          <w:color w:val="auto"/>
          <w:sz w:val="20"/>
        </w:rPr>
        <w:t xml:space="preserve">                  (</w:t>
      </w:r>
      <w:r w:rsidRPr="00863035">
        <w:rPr>
          <w:rStyle w:val="Svagfremhvning"/>
          <w:iCs w:val="0"/>
          <w:color w:val="auto"/>
          <w:sz w:val="20"/>
        </w:rPr>
        <w:t>blokbogstaver)</w:t>
      </w:r>
    </w:p>
    <w:p w14:paraId="25D63E44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</w:p>
    <w:p w14:paraId="271F84B5" w14:textId="77777777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 w:rsidRPr="00863035">
        <w:rPr>
          <w:rStyle w:val="Svagfremhvning"/>
          <w:iCs w:val="0"/>
          <w:color w:val="auto"/>
          <w:sz w:val="20"/>
        </w:rPr>
        <w:t>Eller (sæt kryds):</w:t>
      </w:r>
    </w:p>
    <w:p w14:paraId="5A934E49" w14:textId="7532E5C9" w:rsidR="00863035" w:rsidRPr="00863035" w:rsidRDefault="00863035" w:rsidP="00863035">
      <w:pPr>
        <w:rPr>
          <w:rStyle w:val="Svagfremhvning"/>
          <w:iCs w:val="0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FFD95" wp14:editId="27B042E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42875" cy="133350"/>
                <wp:effectExtent l="0" t="0" r="28575" b="1905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E3AD9" id="Rektangel 42" o:spid="_x0000_s1026" style="position:absolute;margin-left:0;margin-top:1.45pt;width:11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" filled="f" strokecolor="#1f4d78 [1604]" strokeweight="1pt"/>
            </w:pict>
          </mc:Fallback>
        </mc:AlternateContent>
      </w:r>
      <w:r w:rsidRPr="00863035">
        <w:rPr>
          <w:rStyle w:val="Svagfremhvning"/>
          <w:iCs w:val="0"/>
          <w:color w:val="auto"/>
          <w:sz w:val="20"/>
        </w:rPr>
        <w:t xml:space="preserve">      </w:t>
      </w:r>
      <w:r w:rsidRPr="00863035">
        <w:rPr>
          <w:rStyle w:val="Svagfremhvning"/>
          <w:b/>
          <w:iCs w:val="0"/>
          <w:color w:val="auto"/>
          <w:sz w:val="20"/>
        </w:rPr>
        <w:t>Danske Arkitektvirksomheders bestyrelse</w:t>
      </w:r>
    </w:p>
    <w:sectPr w:rsidR="00863035" w:rsidRPr="00863035" w:rsidSect="00863035">
      <w:headerReference w:type="default" r:id="rId9"/>
      <w:headerReference w:type="first" r:id="rId10"/>
      <w:footerReference w:type="first" r:id="rId11"/>
      <w:pgSz w:w="11906" w:h="16838"/>
      <w:pgMar w:top="2694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CE3E2" w14:textId="77777777" w:rsidR="00F6560D" w:rsidRDefault="00F6560D" w:rsidP="00FA7E15">
      <w:pPr>
        <w:spacing w:line="240" w:lineRule="auto"/>
      </w:pPr>
      <w:r>
        <w:separator/>
      </w:r>
    </w:p>
  </w:endnote>
  <w:endnote w:type="continuationSeparator" w:id="0">
    <w:p w14:paraId="0B1828D9" w14:textId="77777777" w:rsidR="00F6560D" w:rsidRDefault="00F6560D" w:rsidP="00FA7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 Light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C0DF839-F4F6-42EE-BE75-58F39EAD1B6E}"/>
    <w:embedBold r:id="rId2" w:fontKey="{758999DB-8B66-44BF-81E3-DD5B4E922059}"/>
    <w:embedItalic r:id="rId3" w:fontKey="{ED316F1B-5E98-4CDB-83FE-F531BA001A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A1CADFA6-8E2D-48C6-8FCB-E43685199E74}"/>
  </w:font>
  <w:font w:name="Open Sans">
    <w:charset w:val="00"/>
    <w:family w:val="swiss"/>
    <w:pitch w:val="variable"/>
    <w:sig w:usb0="E00002EF" w:usb1="4000205B" w:usb2="00000028" w:usb3="00000000" w:csb0="0000019F" w:csb1="00000000"/>
    <w:embedItalic r:id="rId5" w:fontKey="{6053B53C-D834-4B1F-84EC-8FBBF19FEFF0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27B003CC-36BE-4A41-A62C-26A7E11B2422}"/>
  </w:font>
  <w:font w:name="Montserrat">
    <w:charset w:val="00"/>
    <w:family w:val="auto"/>
    <w:pitch w:val="variable"/>
    <w:sig w:usb0="8000002F" w:usb1="4000204A" w:usb2="00000000" w:usb3="00000000" w:csb0="00000001" w:csb1="00000000"/>
    <w:embedBold r:id="rId7" w:fontKey="{5AFB4B21-1C49-4BAB-B5CB-726D9D0E380A}"/>
    <w:embedItalic r:id="rId8" w:fontKey="{A2E1C3C7-5EFA-4C9C-A0B4-55FAECC48038}"/>
  </w:font>
  <w:font w:name="Montserrat Light">
    <w:charset w:val="00"/>
    <w:family w:val="auto"/>
    <w:pitch w:val="variable"/>
    <w:sig w:usb0="00000007" w:usb1="00000000" w:usb2="00000000" w:usb3="00000000" w:csb0="00000093" w:csb1="00000000"/>
    <w:embedRegular r:id="rId9" w:fontKey="{FF1B9B2F-6397-4A51-AED7-5898EAC7C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0225" w14:textId="77777777" w:rsidR="002146EB" w:rsidRPr="00F57CE6" w:rsidRDefault="00F57CE6" w:rsidP="00844800">
    <w:pPr>
      <w:pStyle w:val="Sidefod"/>
      <w:tabs>
        <w:tab w:val="clear" w:pos="9638"/>
        <w:tab w:val="right" w:pos="9214"/>
      </w:tabs>
      <w:ind w:right="-993"/>
      <w:rPr>
        <w:rStyle w:val="Svagfremhvning"/>
      </w:rPr>
    </w:pPr>
    <w:r>
      <w:rPr>
        <w:iCs/>
      </w:rPr>
      <w:tab/>
    </w:r>
    <w:r>
      <w:rPr>
        <w:iCs/>
      </w:rPr>
      <w:tab/>
    </w:r>
    <w:r w:rsidR="00844800">
      <w:rPr>
        <w:iCs/>
      </w:rPr>
      <w:t>Side</w:t>
    </w:r>
    <w:r w:rsidRPr="00F57CE6">
      <w:rPr>
        <w:rStyle w:val="Svagfremhvning"/>
      </w:rPr>
      <w:fldChar w:fldCharType="begin"/>
    </w:r>
    <w:r w:rsidRPr="00F57CE6">
      <w:rPr>
        <w:rStyle w:val="Svagfremhvning"/>
      </w:rPr>
      <w:instrText xml:space="preserve"> PAGE  \* Arabic  \* MERGEFORMAT </w:instrText>
    </w:r>
    <w:r w:rsidRPr="00F57CE6">
      <w:rPr>
        <w:rStyle w:val="Svagfremhvning"/>
      </w:rPr>
      <w:fldChar w:fldCharType="separate"/>
    </w:r>
    <w:r w:rsidR="00844800">
      <w:rPr>
        <w:rStyle w:val="Svagfremhvning"/>
        <w:noProof/>
      </w:rPr>
      <w:t>1</w:t>
    </w:r>
    <w:r w:rsidRPr="00F57CE6">
      <w:rPr>
        <w:rStyle w:val="Svagfremhvning"/>
      </w:rPr>
      <w:fldChar w:fldCharType="end"/>
    </w:r>
    <w:r w:rsidRPr="00F57CE6">
      <w:rPr>
        <w:rStyle w:val="Svagfremhvning"/>
      </w:rPr>
      <w:t>/</w:t>
    </w:r>
    <w:r w:rsidRPr="00F57CE6">
      <w:rPr>
        <w:rStyle w:val="Svagfremhvning"/>
      </w:rPr>
      <w:fldChar w:fldCharType="begin"/>
    </w:r>
    <w:r w:rsidRPr="00F57CE6">
      <w:rPr>
        <w:rStyle w:val="Svagfremhvning"/>
      </w:rPr>
      <w:instrText xml:space="preserve"> NUMPAGES  \* Arabic  \* MERGEFORMAT </w:instrText>
    </w:r>
    <w:r w:rsidRPr="00F57CE6">
      <w:rPr>
        <w:rStyle w:val="Svagfremhvning"/>
      </w:rPr>
      <w:fldChar w:fldCharType="separate"/>
    </w:r>
    <w:r w:rsidR="00380512">
      <w:rPr>
        <w:rStyle w:val="Svagfremhvning"/>
        <w:noProof/>
      </w:rPr>
      <w:t>1</w:t>
    </w:r>
    <w:r w:rsidRPr="00F57CE6">
      <w:rPr>
        <w:rStyle w:val="Svagfremhvning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4F164" w14:textId="77777777" w:rsidR="00F6560D" w:rsidRDefault="00F6560D" w:rsidP="00FA7E15">
      <w:pPr>
        <w:spacing w:line="240" w:lineRule="auto"/>
      </w:pPr>
      <w:r>
        <w:separator/>
      </w:r>
    </w:p>
  </w:footnote>
  <w:footnote w:type="continuationSeparator" w:id="0">
    <w:p w14:paraId="2ACE259A" w14:textId="77777777" w:rsidR="00F6560D" w:rsidRDefault="00F6560D" w:rsidP="00FA7E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56860" w14:textId="77777777" w:rsidR="00844800" w:rsidRDefault="0084480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1312" behindDoc="1" locked="1" layoutInCell="1" allowOverlap="1" wp14:anchorId="4C005E1C" wp14:editId="45272340">
          <wp:simplePos x="0" y="0"/>
          <wp:positionH relativeFrom="column">
            <wp:posOffset>4594225</wp:posOffset>
          </wp:positionH>
          <wp:positionV relativeFrom="page">
            <wp:posOffset>862330</wp:posOffset>
          </wp:positionV>
          <wp:extent cx="1219835" cy="599440"/>
          <wp:effectExtent l="0" t="0" r="0" b="0"/>
          <wp:wrapNone/>
          <wp:docPr id="38" name="Billed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599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AB525" w14:textId="77777777" w:rsidR="002146EB" w:rsidRDefault="00F57CE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1" layoutInCell="1" allowOverlap="1" wp14:anchorId="0980283E" wp14:editId="14948BC6">
          <wp:simplePos x="0" y="0"/>
          <wp:positionH relativeFrom="column">
            <wp:posOffset>4468495</wp:posOffset>
          </wp:positionH>
          <wp:positionV relativeFrom="page">
            <wp:posOffset>824865</wp:posOffset>
          </wp:positionV>
          <wp:extent cx="1219835" cy="676275"/>
          <wp:effectExtent l="0" t="0" r="0" b="9525"/>
          <wp:wrapNone/>
          <wp:docPr id="39" name="Billed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embedTrueTypeFonts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A06"/>
    <w:rsid w:val="00013E1B"/>
    <w:rsid w:val="000829BB"/>
    <w:rsid w:val="0008669F"/>
    <w:rsid w:val="00093225"/>
    <w:rsid w:val="000A0F07"/>
    <w:rsid w:val="000C500A"/>
    <w:rsid w:val="001C47F3"/>
    <w:rsid w:val="001C593D"/>
    <w:rsid w:val="001D043C"/>
    <w:rsid w:val="001D4178"/>
    <w:rsid w:val="00201567"/>
    <w:rsid w:val="002146EB"/>
    <w:rsid w:val="00226DEB"/>
    <w:rsid w:val="002358C7"/>
    <w:rsid w:val="00256EE1"/>
    <w:rsid w:val="00332D1C"/>
    <w:rsid w:val="00361EBE"/>
    <w:rsid w:val="00380512"/>
    <w:rsid w:val="003E7ABF"/>
    <w:rsid w:val="00430E87"/>
    <w:rsid w:val="00454015"/>
    <w:rsid w:val="00540CC3"/>
    <w:rsid w:val="005413A2"/>
    <w:rsid w:val="005931A3"/>
    <w:rsid w:val="005B2F29"/>
    <w:rsid w:val="005C0AFF"/>
    <w:rsid w:val="005E108A"/>
    <w:rsid w:val="006C71F6"/>
    <w:rsid w:val="00701537"/>
    <w:rsid w:val="00757862"/>
    <w:rsid w:val="00761CCA"/>
    <w:rsid w:val="00790F57"/>
    <w:rsid w:val="00791FBF"/>
    <w:rsid w:val="007A3FDB"/>
    <w:rsid w:val="007F3AD2"/>
    <w:rsid w:val="008420B2"/>
    <w:rsid w:val="00844800"/>
    <w:rsid w:val="0085477F"/>
    <w:rsid w:val="008612DB"/>
    <w:rsid w:val="00863035"/>
    <w:rsid w:val="008D2B2A"/>
    <w:rsid w:val="0091763E"/>
    <w:rsid w:val="009B15E6"/>
    <w:rsid w:val="009F7A06"/>
    <w:rsid w:val="00A401CC"/>
    <w:rsid w:val="00A553EB"/>
    <w:rsid w:val="00A66770"/>
    <w:rsid w:val="00A7654A"/>
    <w:rsid w:val="00AE0DC1"/>
    <w:rsid w:val="00AE3623"/>
    <w:rsid w:val="00AF004B"/>
    <w:rsid w:val="00B23792"/>
    <w:rsid w:val="00B31FBD"/>
    <w:rsid w:val="00B70D84"/>
    <w:rsid w:val="00B710FA"/>
    <w:rsid w:val="00B71DA3"/>
    <w:rsid w:val="00B845DF"/>
    <w:rsid w:val="00BB6E64"/>
    <w:rsid w:val="00C1038A"/>
    <w:rsid w:val="00C205EE"/>
    <w:rsid w:val="00CC0DAF"/>
    <w:rsid w:val="00CF5218"/>
    <w:rsid w:val="00D02BAD"/>
    <w:rsid w:val="00D9337D"/>
    <w:rsid w:val="00DD1440"/>
    <w:rsid w:val="00DE4707"/>
    <w:rsid w:val="00E20910"/>
    <w:rsid w:val="00E71834"/>
    <w:rsid w:val="00E7693F"/>
    <w:rsid w:val="00E865C1"/>
    <w:rsid w:val="00F12F5A"/>
    <w:rsid w:val="00F47EA5"/>
    <w:rsid w:val="00F55368"/>
    <w:rsid w:val="00F57CE6"/>
    <w:rsid w:val="00F6560D"/>
    <w:rsid w:val="00F80510"/>
    <w:rsid w:val="00F82ED9"/>
    <w:rsid w:val="00F839C6"/>
    <w:rsid w:val="00FA507B"/>
    <w:rsid w:val="00FA7E15"/>
    <w:rsid w:val="00FB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8D9C74"/>
  <w15:chartTrackingRefBased/>
  <w15:docId w15:val="{CED31698-1A32-4246-8013-B1357DF8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06"/>
    <w:pPr>
      <w:spacing w:after="0" w:line="260" w:lineRule="atLeast"/>
    </w:pPr>
    <w:rPr>
      <w:rFonts w:ascii="Roboto Light" w:hAnsi="Roboto Light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413A2"/>
    <w:pPr>
      <w:keepNext/>
      <w:keepLines/>
      <w:outlineLvl w:val="0"/>
    </w:pPr>
    <w:rPr>
      <w:rFonts w:ascii="Roboto Medium" w:eastAsiaTheme="majorEastAsia" w:hAnsi="Roboto Medium" w:cstheme="majorBidi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413A2"/>
    <w:rPr>
      <w:rFonts w:ascii="Roboto Medium" w:eastAsiaTheme="majorEastAsia" w:hAnsi="Roboto Medium" w:cstheme="majorBidi"/>
      <w:sz w:val="20"/>
      <w:szCs w:val="32"/>
    </w:rPr>
  </w:style>
  <w:style w:type="paragraph" w:styleId="Undertitel">
    <w:name w:val="Subtitle"/>
    <w:aliases w:val="Margintekst"/>
    <w:basedOn w:val="Normal"/>
    <w:next w:val="Normal"/>
    <w:link w:val="UndertitelTegn"/>
    <w:uiPriority w:val="11"/>
    <w:rsid w:val="00AE3623"/>
    <w:pPr>
      <w:numPr>
        <w:ilvl w:val="1"/>
      </w:numPr>
      <w:spacing w:after="160"/>
    </w:pPr>
    <w:rPr>
      <w:rFonts w:ascii="Open Sans" w:eastAsiaTheme="minorEastAsia" w:hAnsi="Open Sans"/>
      <w:i/>
      <w:color w:val="5A5A5A" w:themeColor="text1" w:themeTint="A5"/>
      <w:spacing w:val="15"/>
    </w:rPr>
  </w:style>
  <w:style w:type="character" w:customStyle="1" w:styleId="UndertitelTegn">
    <w:name w:val="Undertitel Tegn"/>
    <w:aliases w:val="Margintekst Tegn"/>
    <w:basedOn w:val="Standardskrifttypeiafsnit"/>
    <w:link w:val="Undertitel"/>
    <w:uiPriority w:val="11"/>
    <w:rsid w:val="00AE3623"/>
    <w:rPr>
      <w:rFonts w:ascii="Open Sans" w:eastAsiaTheme="minorEastAsia" w:hAnsi="Open Sans"/>
      <w:i/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rsid w:val="009F7A06"/>
    <w:rPr>
      <w:rFonts w:ascii="Roboto Light" w:hAnsi="Roboto Light"/>
      <w:i w:val="0"/>
      <w:iCs/>
      <w:color w:val="404040" w:themeColor="text1" w:themeTint="BF"/>
      <w:sz w:val="16"/>
    </w:rPr>
  </w:style>
  <w:style w:type="character" w:styleId="Fremhv">
    <w:name w:val="Emphasis"/>
    <w:basedOn w:val="Standardskrifttypeiafsnit"/>
    <w:uiPriority w:val="20"/>
    <w:qFormat/>
    <w:rsid w:val="001D4178"/>
    <w:rPr>
      <w:rFonts w:ascii="Constantia" w:hAnsi="Constantia"/>
      <w:i w:val="0"/>
      <w:iCs/>
      <w:sz w:val="24"/>
    </w:rPr>
  </w:style>
  <w:style w:type="character" w:styleId="Strk">
    <w:name w:val="Strong"/>
    <w:basedOn w:val="Standardskrifttypeiafsnit"/>
    <w:uiPriority w:val="22"/>
    <w:rsid w:val="00A7654A"/>
    <w:rPr>
      <w:rFonts w:ascii="Montserrat" w:hAnsi="Montserrat"/>
      <w:b/>
      <w:bCs/>
      <w:sz w:val="22"/>
    </w:rPr>
  </w:style>
  <w:style w:type="paragraph" w:styleId="Citat">
    <w:name w:val="Quote"/>
    <w:basedOn w:val="Normal"/>
    <w:next w:val="Normal"/>
    <w:link w:val="CitatTegn"/>
    <w:uiPriority w:val="29"/>
    <w:qFormat/>
    <w:rsid w:val="00A765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7654A"/>
    <w:rPr>
      <w:rFonts w:ascii="Montserrat" w:hAnsi="Montserrat"/>
      <w:i/>
      <w:iCs/>
      <w:color w:val="404040" w:themeColor="text1" w:themeTint="BF"/>
    </w:rPr>
  </w:style>
  <w:style w:type="paragraph" w:styleId="Listeafsnit">
    <w:name w:val="List Paragraph"/>
    <w:basedOn w:val="Normal"/>
    <w:autoRedefine/>
    <w:uiPriority w:val="34"/>
    <w:qFormat/>
    <w:rsid w:val="00A7654A"/>
    <w:pPr>
      <w:ind w:left="720"/>
      <w:contextualSpacing/>
    </w:pPr>
  </w:style>
  <w:style w:type="paragraph" w:styleId="Ingenafstand">
    <w:name w:val="No Spacing"/>
    <w:autoRedefine/>
    <w:uiPriority w:val="1"/>
    <w:qFormat/>
    <w:rsid w:val="005413A2"/>
    <w:pPr>
      <w:spacing w:after="0" w:line="240" w:lineRule="auto"/>
    </w:pPr>
    <w:rPr>
      <w:rFonts w:ascii="Roboto Light" w:hAnsi="Roboto Light"/>
      <w:sz w:val="20"/>
    </w:rPr>
  </w:style>
  <w:style w:type="table" w:styleId="Tabel-Gitter">
    <w:name w:val="Table Grid"/>
    <w:basedOn w:val="Tabel-Normal"/>
    <w:uiPriority w:val="39"/>
    <w:rsid w:val="00DE4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91763E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A7E15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7E15"/>
    <w:rPr>
      <w:rFonts w:ascii="Montserrat Light" w:hAnsi="Montserrat Light"/>
    </w:rPr>
  </w:style>
  <w:style w:type="paragraph" w:styleId="Sidefod">
    <w:name w:val="footer"/>
    <w:basedOn w:val="Normal"/>
    <w:link w:val="SidefodTegn"/>
    <w:uiPriority w:val="99"/>
    <w:unhideWhenUsed/>
    <w:rsid w:val="00FA7E15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7E15"/>
    <w:rPr>
      <w:rFonts w:ascii="Montserrat Light" w:hAnsi="Montserrat Light"/>
    </w:rPr>
  </w:style>
  <w:style w:type="paragraph" w:customStyle="1" w:styleId="Lille">
    <w:name w:val="Lille"/>
    <w:basedOn w:val="Normal"/>
    <w:link w:val="LilleTegn"/>
    <w:autoRedefine/>
    <w:qFormat/>
    <w:rsid w:val="007F3AD2"/>
    <w:pPr>
      <w:framePr w:hSpace="141" w:wrap="around" w:vAnchor="text" w:hAnchor="text" w:y="1"/>
      <w:spacing w:line="200" w:lineRule="atLeast"/>
      <w:suppressOverlap/>
    </w:pPr>
    <w:rPr>
      <w:iCs/>
      <w:sz w:val="16"/>
      <w14:textOutline w14:w="9525" w14:cap="rnd" w14:cmpd="sng" w14:algn="ctr">
        <w14:noFill/>
        <w14:prstDash w14:val="solid"/>
        <w14:bevel/>
      </w14:textOutline>
    </w:rPr>
  </w:style>
  <w:style w:type="character" w:customStyle="1" w:styleId="LilleTegn">
    <w:name w:val="Lille Tegn"/>
    <w:basedOn w:val="Standardskrifttypeiafsnit"/>
    <w:link w:val="Lille"/>
    <w:rsid w:val="007F3AD2"/>
    <w:rPr>
      <w:rFonts w:ascii="Roboto Light" w:hAnsi="Roboto Light"/>
      <w:iCs/>
      <w:sz w:val="16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av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5C1D485F87A2439A330A6DAB2D5ADA" ma:contentTypeVersion="9" ma:contentTypeDescription="Opret et nyt dokument." ma:contentTypeScope="" ma:versionID="dc9d12dee61c687f249fa2c65640ef36">
  <xsd:schema xmlns:xsd="http://www.w3.org/2001/XMLSchema" xmlns:xs="http://www.w3.org/2001/XMLSchema" xmlns:p="http://schemas.microsoft.com/office/2006/metadata/properties" xmlns:ns2="f80f07a1-4a1d-432f-9132-0c7224f24d2b" xmlns:ns3="eba21a3b-809d-4bc3-9cd9-f6c476acece6" targetNamespace="http://schemas.microsoft.com/office/2006/metadata/properties" ma:root="true" ma:fieldsID="5a7aa3df3f6df970674edacdfbf9621f" ns2:_="" ns3:_="">
    <xsd:import namespace="f80f07a1-4a1d-432f-9132-0c7224f24d2b"/>
    <xsd:import namespace="eba21a3b-809d-4bc3-9cd9-f6c476acec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f07a1-4a1d-432f-9132-0c7224f24d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21a3b-809d-4bc3-9cd9-f6c476acece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4A5C2-122C-4C5F-B43A-0CFF0359B140}">
  <ds:schemaRefs>
    <ds:schemaRef ds:uri="http://schemas.openxmlformats.org/package/2006/metadata/core-properties"/>
    <ds:schemaRef ds:uri="eba21a3b-809d-4bc3-9cd9-f6c476acece6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f80f07a1-4a1d-432f-9132-0c7224f24d2b"/>
  </ds:schemaRefs>
</ds:datastoreItem>
</file>

<file path=customXml/itemProps2.xml><?xml version="1.0" encoding="utf-8"?>
<ds:datastoreItem xmlns:ds="http://schemas.openxmlformats.org/officeDocument/2006/customXml" ds:itemID="{97FB96A1-CF55-47B6-B2BA-07BDD24F2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f07a1-4a1d-432f-9132-0c7224f24d2b"/>
    <ds:schemaRef ds:uri="eba21a3b-809d-4bc3-9cd9-f6c476acec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DEB177-62B6-413D-ADB2-49F9AAF59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Hvid</dc:creator>
  <cp:keywords/>
  <dc:description/>
  <cp:lastModifiedBy>Ulla Michael</cp:lastModifiedBy>
  <cp:revision>2</cp:revision>
  <cp:lastPrinted>2020-04-03T07:45:00Z</cp:lastPrinted>
  <dcterms:created xsi:type="dcterms:W3CDTF">2021-03-31T10:30:00Z</dcterms:created>
  <dcterms:modified xsi:type="dcterms:W3CDTF">2021-03-31T10:30:00Z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0x010100425C1D485F87A2439A330A6DAB2D5ADA</vt:lpwstr>
  </property>
</Properties>
</file>